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07" w:rsidRDefault="00DA7A07" w:rsidP="00DA7A07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Решение от «11» марта 2020г. № 65-1-6 "Об осуществлении Администрацией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части полномочий муниципального района «</w:t>
      </w:r>
      <w:proofErr w:type="spellStart"/>
      <w:r>
        <w:rPr>
          <w:color w:val="000000"/>
          <w:sz w:val="27"/>
          <w:szCs w:val="27"/>
        </w:rPr>
        <w:t>Щигровский</w:t>
      </w:r>
      <w:proofErr w:type="spellEnd"/>
      <w:r>
        <w:rPr>
          <w:color w:val="000000"/>
          <w:sz w:val="27"/>
          <w:szCs w:val="27"/>
        </w:rPr>
        <w:t xml:space="preserve"> район» Курской области"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СОБРАНИЕ ДЕПУТАТОВ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ЩИГРОВСКОГО РАЙОНА </w:t>
      </w:r>
      <w:proofErr w:type="gramStart"/>
      <w:r>
        <w:rPr>
          <w:color w:val="000000"/>
          <w:sz w:val="27"/>
          <w:szCs w:val="27"/>
        </w:rPr>
        <w:t>КУРСКОЙ</w:t>
      </w:r>
      <w:proofErr w:type="gramEnd"/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ОБЛАСТИ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РЕШЕНИЕ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«11» марта 2020г.   № 65-1-6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 осуществлении Администрацией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части полномочий муниципального района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Щигровский</w:t>
      </w:r>
      <w:proofErr w:type="spellEnd"/>
      <w:r>
        <w:rPr>
          <w:color w:val="000000"/>
          <w:sz w:val="27"/>
          <w:szCs w:val="27"/>
        </w:rPr>
        <w:t xml:space="preserve"> район» Курской области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Рассмотрев решение Представительного Собрания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от 26 февраля2020г. №92-4-ПС «О передаче к осуществлению части полномочий муниципального района «</w:t>
      </w:r>
      <w:proofErr w:type="spellStart"/>
      <w:r>
        <w:rPr>
          <w:color w:val="000000"/>
          <w:sz w:val="27"/>
          <w:szCs w:val="27"/>
        </w:rPr>
        <w:t>Щигровский</w:t>
      </w:r>
      <w:proofErr w:type="spellEnd"/>
      <w:r>
        <w:rPr>
          <w:color w:val="000000"/>
          <w:sz w:val="27"/>
          <w:szCs w:val="27"/>
        </w:rPr>
        <w:t xml:space="preserve"> район» Курской области сельским поселениям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на 2020 год», 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7"/>
          <w:szCs w:val="27"/>
        </w:rPr>
        <w:lastRenderedPageBreak/>
        <w:t>Бюджетным кодексом РФ, Уставом муниципального образования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района, Собрание</w:t>
      </w:r>
      <w:proofErr w:type="gramEnd"/>
      <w:r>
        <w:rPr>
          <w:color w:val="000000"/>
          <w:sz w:val="27"/>
          <w:szCs w:val="27"/>
        </w:rPr>
        <w:t xml:space="preserve"> депутатов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решило: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Принять к осуществлению Администрацией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часть полномочий муниципального района «</w:t>
      </w:r>
      <w:proofErr w:type="spellStart"/>
      <w:r>
        <w:rPr>
          <w:color w:val="000000"/>
          <w:sz w:val="27"/>
          <w:szCs w:val="27"/>
        </w:rPr>
        <w:t>Щигровский</w:t>
      </w:r>
      <w:proofErr w:type="spellEnd"/>
      <w:r>
        <w:rPr>
          <w:color w:val="000000"/>
          <w:sz w:val="27"/>
          <w:szCs w:val="27"/>
        </w:rPr>
        <w:t xml:space="preserve"> район» Курской области </w:t>
      </w:r>
      <w:proofErr w:type="gramStart"/>
      <w:r>
        <w:rPr>
          <w:color w:val="000000"/>
          <w:sz w:val="27"/>
          <w:szCs w:val="27"/>
        </w:rPr>
        <w:t>по</w:t>
      </w:r>
      <w:proofErr w:type="gramEnd"/>
      <w:r>
        <w:rPr>
          <w:color w:val="000000"/>
          <w:sz w:val="27"/>
          <w:szCs w:val="27"/>
        </w:rPr>
        <w:t>: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организации в границах поселения водоснабжения населения следующих объектов: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«Сеть водоснабжение ул</w:t>
      </w:r>
      <w:proofErr w:type="gramStart"/>
      <w:r>
        <w:rPr>
          <w:color w:val="000000"/>
          <w:sz w:val="27"/>
          <w:szCs w:val="27"/>
        </w:rPr>
        <w:t>.З</w:t>
      </w:r>
      <w:proofErr w:type="gramEnd"/>
      <w:r>
        <w:rPr>
          <w:color w:val="000000"/>
          <w:sz w:val="27"/>
          <w:szCs w:val="27"/>
        </w:rPr>
        <w:t xml:space="preserve">аречная, с.Косоржа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области» (разработка ПСД);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«Сеть водоснабжение ул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 xml:space="preserve">ечная </w:t>
      </w:r>
      <w:proofErr w:type="spellStart"/>
      <w:r>
        <w:rPr>
          <w:color w:val="000000"/>
          <w:sz w:val="27"/>
          <w:szCs w:val="27"/>
        </w:rPr>
        <w:t>д.Пересуха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области» (разработка ПСД);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«Сеть водоснабжение ул</w:t>
      </w:r>
      <w:proofErr w:type="gramStart"/>
      <w:r>
        <w:rPr>
          <w:color w:val="000000"/>
          <w:sz w:val="27"/>
          <w:szCs w:val="27"/>
        </w:rPr>
        <w:t>.Л</w:t>
      </w:r>
      <w:proofErr w:type="gramEnd"/>
      <w:r>
        <w:rPr>
          <w:color w:val="000000"/>
          <w:sz w:val="27"/>
          <w:szCs w:val="27"/>
        </w:rPr>
        <w:t xml:space="preserve">есная </w:t>
      </w:r>
      <w:proofErr w:type="spellStart"/>
      <w:r>
        <w:rPr>
          <w:color w:val="000000"/>
          <w:sz w:val="27"/>
          <w:szCs w:val="27"/>
        </w:rPr>
        <w:t>д.Пересуха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области» (разработка ПСД);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-утверждению на основе генеральных планов поселений документации по планировке территории (проектов планировки и проектов межевания территорий) для размещения объектов: 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«Сеть водоснабжение ул</w:t>
      </w:r>
      <w:proofErr w:type="gramStart"/>
      <w:r>
        <w:rPr>
          <w:color w:val="000000"/>
          <w:sz w:val="27"/>
          <w:szCs w:val="27"/>
        </w:rPr>
        <w:t>.З</w:t>
      </w:r>
      <w:proofErr w:type="gramEnd"/>
      <w:r>
        <w:rPr>
          <w:color w:val="000000"/>
          <w:sz w:val="27"/>
          <w:szCs w:val="27"/>
        </w:rPr>
        <w:t xml:space="preserve">аречная, с.Косоржа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области»;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«Сеть водоснабжение ул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 xml:space="preserve">ечная </w:t>
      </w:r>
      <w:proofErr w:type="spellStart"/>
      <w:r>
        <w:rPr>
          <w:color w:val="000000"/>
          <w:sz w:val="27"/>
          <w:szCs w:val="27"/>
        </w:rPr>
        <w:t>д.Пересуха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области»;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«Сеть водоснабжение ул</w:t>
      </w:r>
      <w:proofErr w:type="gramStart"/>
      <w:r>
        <w:rPr>
          <w:color w:val="000000"/>
          <w:sz w:val="27"/>
          <w:szCs w:val="27"/>
        </w:rPr>
        <w:t>.Л</w:t>
      </w:r>
      <w:proofErr w:type="gramEnd"/>
      <w:r>
        <w:rPr>
          <w:color w:val="000000"/>
          <w:sz w:val="27"/>
          <w:szCs w:val="27"/>
        </w:rPr>
        <w:t xml:space="preserve">есная </w:t>
      </w:r>
      <w:proofErr w:type="spellStart"/>
      <w:r>
        <w:rPr>
          <w:color w:val="000000"/>
          <w:sz w:val="27"/>
          <w:szCs w:val="27"/>
        </w:rPr>
        <w:t>д.Пересуха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области»;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   - организации в границах поселения содержания автомобильных дорог в зимний период (очистка от снега) в пределах полномочий, установленных законодательством Российской Федерации;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gramStart"/>
      <w:r>
        <w:rPr>
          <w:color w:val="000000"/>
          <w:sz w:val="27"/>
          <w:szCs w:val="27"/>
        </w:rPr>
        <w:t xml:space="preserve">Поручить Главе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заключить</w:t>
      </w:r>
      <w:proofErr w:type="gramEnd"/>
      <w:r>
        <w:rPr>
          <w:color w:val="000000"/>
          <w:sz w:val="27"/>
          <w:szCs w:val="27"/>
        </w:rPr>
        <w:t xml:space="preserve"> соглашение с администрацией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о передаче осуществления части полномочий согласно пункту 1 данного решения.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Решение вступает в силу со дня его опубликования (обнародования) и распространяется на правоотношения, возникшие с 01 января 2020 года.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       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                                                                                        Т.В.Терехова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                                                                                        </w:t>
      </w:r>
      <w:proofErr w:type="spellStart"/>
      <w:r>
        <w:rPr>
          <w:color w:val="000000"/>
          <w:sz w:val="27"/>
          <w:szCs w:val="27"/>
        </w:rPr>
        <w:t>А.П.Иголкина</w:t>
      </w:r>
      <w:proofErr w:type="spellEnd"/>
    </w:p>
    <w:p w:rsidR="00DA7A07" w:rsidRDefault="00DA7A07" w:rsidP="00DA7A07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BC59B0" w:rsidRPr="00DA7A07" w:rsidRDefault="00BC59B0" w:rsidP="00DA7A07"/>
    <w:sectPr w:rsidR="00BC59B0" w:rsidRPr="00DA7A07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172" w:rsidRDefault="006D7172" w:rsidP="00C0089A">
      <w:pPr>
        <w:pStyle w:val="ConsPlusNormal"/>
      </w:pPr>
      <w:r>
        <w:separator/>
      </w:r>
    </w:p>
  </w:endnote>
  <w:endnote w:type="continuationSeparator" w:id="0">
    <w:p w:rsidR="006D7172" w:rsidRDefault="006D7172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172" w:rsidRDefault="006D7172" w:rsidP="00C0089A">
      <w:pPr>
        <w:pStyle w:val="ConsPlusNormal"/>
      </w:pPr>
      <w:r>
        <w:separator/>
      </w:r>
    </w:p>
  </w:footnote>
  <w:footnote w:type="continuationSeparator" w:id="0">
    <w:p w:rsidR="006D7172" w:rsidRDefault="006D7172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A7A07">
      <w:rPr>
        <w:rStyle w:val="ab"/>
        <w:noProof/>
      </w:rPr>
      <w:t>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5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7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452D7"/>
    <w:rsid w:val="00147EA7"/>
    <w:rsid w:val="0015014E"/>
    <w:rsid w:val="00156330"/>
    <w:rsid w:val="0016798E"/>
    <w:rsid w:val="00171644"/>
    <w:rsid w:val="00174873"/>
    <w:rsid w:val="00181ED8"/>
    <w:rsid w:val="001C072A"/>
    <w:rsid w:val="001F6E54"/>
    <w:rsid w:val="002062D7"/>
    <w:rsid w:val="00210C15"/>
    <w:rsid w:val="00230A5D"/>
    <w:rsid w:val="0024063A"/>
    <w:rsid w:val="00242631"/>
    <w:rsid w:val="002442C0"/>
    <w:rsid w:val="00250BF6"/>
    <w:rsid w:val="00270640"/>
    <w:rsid w:val="0028073D"/>
    <w:rsid w:val="00290C85"/>
    <w:rsid w:val="002A4097"/>
    <w:rsid w:val="002C1DD3"/>
    <w:rsid w:val="002F5475"/>
    <w:rsid w:val="003036FC"/>
    <w:rsid w:val="00314ECB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D46F3"/>
    <w:rsid w:val="00500499"/>
    <w:rsid w:val="00515617"/>
    <w:rsid w:val="005344C2"/>
    <w:rsid w:val="00553ABB"/>
    <w:rsid w:val="0056167A"/>
    <w:rsid w:val="0058334B"/>
    <w:rsid w:val="005A2CE0"/>
    <w:rsid w:val="005B2CC7"/>
    <w:rsid w:val="005F099F"/>
    <w:rsid w:val="005F265A"/>
    <w:rsid w:val="0062213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D7172"/>
    <w:rsid w:val="006E0D85"/>
    <w:rsid w:val="006F4850"/>
    <w:rsid w:val="006F5B04"/>
    <w:rsid w:val="0070121E"/>
    <w:rsid w:val="0072466A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42CE6"/>
    <w:rsid w:val="00965E74"/>
    <w:rsid w:val="00971BBF"/>
    <w:rsid w:val="00983974"/>
    <w:rsid w:val="00987BAA"/>
    <w:rsid w:val="00993EAE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2942"/>
    <w:rsid w:val="00B02AE2"/>
    <w:rsid w:val="00B26C8E"/>
    <w:rsid w:val="00B31462"/>
    <w:rsid w:val="00B41985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7600"/>
    <w:rsid w:val="00DA7A07"/>
    <w:rsid w:val="00DB2C18"/>
    <w:rsid w:val="00DB4D83"/>
    <w:rsid w:val="00DB58F7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8474D"/>
    <w:rsid w:val="00FC42FF"/>
    <w:rsid w:val="00FD25B1"/>
    <w:rsid w:val="00FF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3005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27</cp:revision>
  <cp:lastPrinted>2020-11-23T12:25:00Z</cp:lastPrinted>
  <dcterms:created xsi:type="dcterms:W3CDTF">2021-02-20T08:58:00Z</dcterms:created>
  <dcterms:modified xsi:type="dcterms:W3CDTF">2025-01-19T13:01:00Z</dcterms:modified>
</cp:coreProperties>
</file>