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9D2" w:rsidRPr="00F319D2" w:rsidRDefault="00F319D2" w:rsidP="00F319D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F319D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Сведения об обращениях граждан по типу автора за 2017г.</w:t>
      </w:r>
    </w:p>
    <w:p w:rsidR="00F319D2" w:rsidRPr="00F319D2" w:rsidRDefault="00F319D2" w:rsidP="00F319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319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319D2" w:rsidRPr="00F319D2" w:rsidRDefault="00F319D2" w:rsidP="00F319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319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319D2" w:rsidRPr="00F319D2" w:rsidRDefault="00F319D2" w:rsidP="00F319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319D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Сведения об обращениях граждан по типу автора,</w:t>
      </w:r>
    </w:p>
    <w:p w:rsidR="00F319D2" w:rsidRPr="00F319D2" w:rsidRDefault="00F319D2" w:rsidP="00F319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F319D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поступивших</w:t>
      </w:r>
      <w:proofErr w:type="gramEnd"/>
      <w:r w:rsidRPr="00F319D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в Администрации </w:t>
      </w:r>
      <w:proofErr w:type="spellStart"/>
      <w:r w:rsidRPr="00F319D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Косоржанскогосельсоветам</w:t>
      </w:r>
      <w:proofErr w:type="spellEnd"/>
      <w:r w:rsidRPr="00F319D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</w:t>
      </w:r>
      <w:proofErr w:type="spellStart"/>
      <w:r w:rsidRPr="00F319D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Щигровского</w:t>
      </w:r>
      <w:proofErr w:type="spellEnd"/>
      <w:r w:rsidRPr="00F319D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района</w:t>
      </w:r>
    </w:p>
    <w:p w:rsidR="00F319D2" w:rsidRPr="00F319D2" w:rsidRDefault="00F319D2" w:rsidP="00F319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319D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за 2017 год</w:t>
      </w:r>
    </w:p>
    <w:p w:rsidR="00F319D2" w:rsidRPr="00F319D2" w:rsidRDefault="00F319D2" w:rsidP="00F319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319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17399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04"/>
        <w:gridCol w:w="7995"/>
      </w:tblGrid>
      <w:tr w:rsidR="00F319D2" w:rsidRPr="00F319D2" w:rsidTr="00F319D2">
        <w:trPr>
          <w:tblHeader/>
          <w:tblCellSpacing w:w="22" w:type="dxa"/>
        </w:trPr>
        <w:tc>
          <w:tcPr>
            <w:tcW w:w="2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35D6B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319D2" w:rsidRPr="00F319D2" w:rsidRDefault="00F319D2" w:rsidP="00F31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3"/>
                <w:szCs w:val="23"/>
                <w:lang w:eastAsia="ru-RU"/>
              </w:rPr>
            </w:pPr>
            <w:r w:rsidRPr="00F319D2">
              <w:rPr>
                <w:rFonts w:ascii="Times New Roman" w:eastAsia="Times New Roman" w:hAnsi="Times New Roman" w:cs="Times New Roman"/>
                <w:color w:val="FFFFFF"/>
                <w:sz w:val="23"/>
                <w:szCs w:val="23"/>
                <w:lang w:eastAsia="ru-RU"/>
              </w:rPr>
              <w:t>Тип автора</w:t>
            </w:r>
          </w:p>
        </w:tc>
        <w:tc>
          <w:tcPr>
            <w:tcW w:w="2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35D6B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319D2" w:rsidRPr="00F319D2" w:rsidRDefault="00F319D2" w:rsidP="00F31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3"/>
                <w:szCs w:val="23"/>
                <w:lang w:eastAsia="ru-RU"/>
              </w:rPr>
            </w:pPr>
            <w:r w:rsidRPr="00F319D2">
              <w:rPr>
                <w:rFonts w:ascii="Times New Roman" w:eastAsia="Times New Roman" w:hAnsi="Times New Roman" w:cs="Times New Roman"/>
                <w:color w:val="FFFFFF"/>
                <w:sz w:val="23"/>
                <w:szCs w:val="23"/>
                <w:lang w:eastAsia="ru-RU"/>
              </w:rPr>
              <w:t>Поступило обращений</w:t>
            </w:r>
          </w:p>
        </w:tc>
      </w:tr>
      <w:tr w:rsidR="00F319D2" w:rsidRPr="00F319D2" w:rsidTr="00F319D2">
        <w:trPr>
          <w:tblHeader/>
          <w:tblCellSpacing w:w="22" w:type="dxa"/>
        </w:trPr>
        <w:tc>
          <w:tcPr>
            <w:tcW w:w="2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319D2" w:rsidRPr="00F319D2" w:rsidRDefault="00F319D2" w:rsidP="00F31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F319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319D2" w:rsidRPr="00F319D2" w:rsidRDefault="00F319D2" w:rsidP="00F31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F319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F319D2" w:rsidRPr="00F319D2" w:rsidTr="00F319D2">
        <w:trPr>
          <w:tblCellSpacing w:w="22" w:type="dxa"/>
        </w:trPr>
        <w:tc>
          <w:tcPr>
            <w:tcW w:w="2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319D2" w:rsidRPr="00F319D2" w:rsidRDefault="00F319D2" w:rsidP="00F31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319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заявителя</w:t>
            </w:r>
          </w:p>
        </w:tc>
        <w:tc>
          <w:tcPr>
            <w:tcW w:w="2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319D2" w:rsidRPr="00F319D2" w:rsidRDefault="00F319D2" w:rsidP="00F31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319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</w:tr>
      <w:tr w:rsidR="00F319D2" w:rsidRPr="00F319D2" w:rsidTr="00F319D2">
        <w:trPr>
          <w:tblCellSpacing w:w="22" w:type="dxa"/>
        </w:trPr>
        <w:tc>
          <w:tcPr>
            <w:tcW w:w="2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319D2" w:rsidRPr="00F319D2" w:rsidRDefault="00F319D2" w:rsidP="00F31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319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указать органы власти, направившие обращения на рассмотрение</w:t>
            </w:r>
          </w:p>
        </w:tc>
        <w:tc>
          <w:tcPr>
            <w:tcW w:w="2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319D2" w:rsidRPr="00F319D2" w:rsidRDefault="00F319D2" w:rsidP="00F31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9D2" w:rsidRPr="00F319D2" w:rsidTr="00F319D2">
        <w:trPr>
          <w:tblCellSpacing w:w="22" w:type="dxa"/>
        </w:trPr>
        <w:tc>
          <w:tcPr>
            <w:tcW w:w="2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319D2" w:rsidRPr="00F319D2" w:rsidRDefault="00F319D2" w:rsidP="00F31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319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Всего:</w:t>
            </w:r>
          </w:p>
        </w:tc>
        <w:tc>
          <w:tcPr>
            <w:tcW w:w="2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319D2" w:rsidRPr="00F319D2" w:rsidRDefault="00F319D2" w:rsidP="00F31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319D2" w:rsidRPr="00F319D2" w:rsidRDefault="00F319D2" w:rsidP="00F319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319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0" w:type="auto"/>
        <w:tblCellSpacing w:w="22" w:type="dxa"/>
        <w:tblCellMar>
          <w:left w:w="0" w:type="dxa"/>
          <w:right w:w="0" w:type="dxa"/>
        </w:tblCellMar>
        <w:tblLook w:val="04A0"/>
      </w:tblPr>
      <w:tblGrid>
        <w:gridCol w:w="2048"/>
        <w:gridCol w:w="7278"/>
        <w:gridCol w:w="313"/>
      </w:tblGrid>
      <w:tr w:rsidR="00F319D2" w:rsidRPr="00F319D2" w:rsidTr="00F319D2">
        <w:trPr>
          <w:tblCellSpacing w:w="22" w:type="dxa"/>
        </w:trPr>
        <w:tc>
          <w:tcPr>
            <w:tcW w:w="4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319D2" w:rsidRPr="00F319D2" w:rsidRDefault="00F319D2" w:rsidP="00F31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319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lang w:eastAsia="ru-RU"/>
              </w:rPr>
              <w:t>Из них (по типу обращений):</w:t>
            </w:r>
          </w:p>
          <w:tbl>
            <w:tblPr>
              <w:tblW w:w="0" w:type="auto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06"/>
              <w:gridCol w:w="360"/>
            </w:tblGrid>
            <w:tr w:rsidR="00F319D2" w:rsidRPr="00F319D2">
              <w:trPr>
                <w:tblCellSpacing w:w="22" w:type="dxa"/>
              </w:trPr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F319D2" w:rsidRPr="00F319D2" w:rsidRDefault="00F319D2" w:rsidP="00F319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319D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Заявление</w:t>
                  </w:r>
                </w:p>
              </w:tc>
              <w:tc>
                <w:tcPr>
                  <w:tcW w:w="76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F319D2" w:rsidRPr="00F319D2" w:rsidRDefault="00F319D2" w:rsidP="00F319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319D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4</w:t>
                  </w:r>
                </w:p>
              </w:tc>
            </w:tr>
            <w:tr w:rsidR="00F319D2" w:rsidRPr="00F319D2">
              <w:trPr>
                <w:tblCellSpacing w:w="22" w:type="dxa"/>
              </w:trPr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F319D2" w:rsidRPr="00F319D2" w:rsidRDefault="00F319D2" w:rsidP="00F319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319D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Жалоба</w:t>
                  </w:r>
                </w:p>
              </w:tc>
              <w:tc>
                <w:tcPr>
                  <w:tcW w:w="76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F319D2" w:rsidRPr="00F319D2" w:rsidRDefault="00F319D2" w:rsidP="00F319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319D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3</w:t>
                  </w:r>
                </w:p>
              </w:tc>
            </w:tr>
            <w:tr w:rsidR="00F319D2" w:rsidRPr="00F319D2">
              <w:trPr>
                <w:tblCellSpacing w:w="22" w:type="dxa"/>
              </w:trPr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F319D2" w:rsidRPr="00F319D2" w:rsidRDefault="00F319D2" w:rsidP="00F319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319D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Предложение</w:t>
                  </w:r>
                </w:p>
              </w:tc>
              <w:tc>
                <w:tcPr>
                  <w:tcW w:w="76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F319D2" w:rsidRPr="00F319D2" w:rsidRDefault="00F319D2" w:rsidP="00F319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319D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</w:p>
              </w:tc>
            </w:tr>
          </w:tbl>
          <w:p w:rsidR="00F319D2" w:rsidRPr="00F319D2" w:rsidRDefault="00F319D2" w:rsidP="00F31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319D2" w:rsidRPr="00F319D2" w:rsidRDefault="00F319D2" w:rsidP="00F31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319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lang w:eastAsia="ru-RU"/>
              </w:rPr>
              <w:t>Из них (по типу обращений):</w:t>
            </w:r>
          </w:p>
          <w:tbl>
            <w:tblPr>
              <w:tblW w:w="8134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843"/>
              <w:gridCol w:w="2291"/>
            </w:tblGrid>
            <w:tr w:rsidR="00F319D2" w:rsidRPr="00F319D2">
              <w:trPr>
                <w:tblCellSpacing w:w="22" w:type="dxa"/>
              </w:trPr>
              <w:tc>
                <w:tcPr>
                  <w:tcW w:w="44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F319D2" w:rsidRPr="00F319D2" w:rsidRDefault="00F319D2" w:rsidP="00F319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319D2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lang w:eastAsia="ru-RU"/>
                    </w:rPr>
                    <w:t>Письменное</w:t>
                  </w:r>
                </w:p>
              </w:tc>
              <w:tc>
                <w:tcPr>
                  <w:tcW w:w="171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F319D2" w:rsidRPr="00F319D2" w:rsidRDefault="00F319D2" w:rsidP="00F319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319D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4</w:t>
                  </w:r>
                </w:p>
              </w:tc>
            </w:tr>
            <w:tr w:rsidR="00F319D2" w:rsidRPr="00F319D2">
              <w:trPr>
                <w:tblCellSpacing w:w="22" w:type="dxa"/>
              </w:trPr>
              <w:tc>
                <w:tcPr>
                  <w:tcW w:w="44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F319D2" w:rsidRPr="00F319D2" w:rsidRDefault="00F319D2" w:rsidP="00F319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319D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 сайта</w:t>
                  </w:r>
                </w:p>
              </w:tc>
              <w:tc>
                <w:tcPr>
                  <w:tcW w:w="171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F319D2" w:rsidRPr="00F319D2" w:rsidRDefault="00F319D2" w:rsidP="00F319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319D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</w:p>
              </w:tc>
            </w:tr>
            <w:tr w:rsidR="00F319D2" w:rsidRPr="00F319D2">
              <w:trPr>
                <w:tblCellSpacing w:w="22" w:type="dxa"/>
              </w:trPr>
              <w:tc>
                <w:tcPr>
                  <w:tcW w:w="44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F319D2" w:rsidRPr="00F319D2" w:rsidRDefault="00F319D2" w:rsidP="00F319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319D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по электронной почте</w:t>
                  </w:r>
                </w:p>
              </w:tc>
              <w:tc>
                <w:tcPr>
                  <w:tcW w:w="171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F319D2" w:rsidRPr="00F319D2" w:rsidRDefault="00F319D2" w:rsidP="00F31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19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319D2" w:rsidRPr="00F319D2">
              <w:trPr>
                <w:tblCellSpacing w:w="22" w:type="dxa"/>
              </w:trPr>
              <w:tc>
                <w:tcPr>
                  <w:tcW w:w="44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F319D2" w:rsidRPr="00F319D2" w:rsidRDefault="00F319D2" w:rsidP="00F319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319D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телеграмма</w:t>
                  </w:r>
                </w:p>
              </w:tc>
              <w:tc>
                <w:tcPr>
                  <w:tcW w:w="171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F319D2" w:rsidRPr="00F319D2" w:rsidRDefault="00F319D2" w:rsidP="00F31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19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319D2" w:rsidRPr="00F319D2">
              <w:trPr>
                <w:tblCellSpacing w:w="22" w:type="dxa"/>
              </w:trPr>
              <w:tc>
                <w:tcPr>
                  <w:tcW w:w="44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F319D2" w:rsidRPr="00F319D2" w:rsidRDefault="00F319D2" w:rsidP="00F319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319D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письмо</w:t>
                  </w:r>
                </w:p>
              </w:tc>
              <w:tc>
                <w:tcPr>
                  <w:tcW w:w="171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F319D2" w:rsidRPr="00F319D2" w:rsidRDefault="00F319D2" w:rsidP="00F319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319D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4</w:t>
                  </w:r>
                </w:p>
              </w:tc>
            </w:tr>
            <w:tr w:rsidR="00F319D2" w:rsidRPr="00F319D2">
              <w:trPr>
                <w:tblCellSpacing w:w="22" w:type="dxa"/>
              </w:trPr>
              <w:tc>
                <w:tcPr>
                  <w:tcW w:w="44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F319D2" w:rsidRPr="00F319D2" w:rsidRDefault="00F319D2" w:rsidP="00F319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319D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по факсу</w:t>
                  </w:r>
                </w:p>
              </w:tc>
              <w:tc>
                <w:tcPr>
                  <w:tcW w:w="171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F319D2" w:rsidRPr="00F319D2" w:rsidRDefault="00F319D2" w:rsidP="00F319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319D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</w:p>
              </w:tc>
            </w:tr>
            <w:tr w:rsidR="00F319D2" w:rsidRPr="00F319D2">
              <w:trPr>
                <w:tblCellSpacing w:w="22" w:type="dxa"/>
              </w:trPr>
              <w:tc>
                <w:tcPr>
                  <w:tcW w:w="44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F319D2" w:rsidRPr="00F319D2" w:rsidRDefault="00F319D2" w:rsidP="00F319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319D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SMS-сообщение</w:t>
                  </w:r>
                </w:p>
              </w:tc>
              <w:tc>
                <w:tcPr>
                  <w:tcW w:w="171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F319D2" w:rsidRPr="00F319D2" w:rsidRDefault="00F319D2" w:rsidP="00F31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19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319D2" w:rsidRPr="00F319D2">
              <w:trPr>
                <w:tblCellSpacing w:w="22" w:type="dxa"/>
              </w:trPr>
              <w:tc>
                <w:tcPr>
                  <w:tcW w:w="44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F319D2" w:rsidRPr="00F319D2" w:rsidRDefault="00F319D2" w:rsidP="00F319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319D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</w:p>
              </w:tc>
              <w:tc>
                <w:tcPr>
                  <w:tcW w:w="171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F319D2" w:rsidRPr="00F319D2" w:rsidRDefault="00F319D2" w:rsidP="00F319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319D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</w:p>
              </w:tc>
            </w:tr>
            <w:tr w:rsidR="00F319D2" w:rsidRPr="00F319D2">
              <w:trPr>
                <w:tblCellSpacing w:w="22" w:type="dxa"/>
              </w:trPr>
              <w:tc>
                <w:tcPr>
                  <w:tcW w:w="44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F319D2" w:rsidRPr="00F319D2" w:rsidRDefault="00F319D2" w:rsidP="00F319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319D2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lang w:eastAsia="ru-RU"/>
                    </w:rPr>
                    <w:t>Устное</w:t>
                  </w:r>
                </w:p>
              </w:tc>
              <w:tc>
                <w:tcPr>
                  <w:tcW w:w="171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F319D2" w:rsidRPr="00F319D2" w:rsidRDefault="00F319D2" w:rsidP="00F319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319D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3</w:t>
                  </w:r>
                </w:p>
              </w:tc>
            </w:tr>
            <w:tr w:rsidR="00F319D2" w:rsidRPr="00F319D2">
              <w:trPr>
                <w:tblCellSpacing w:w="22" w:type="dxa"/>
              </w:trPr>
              <w:tc>
                <w:tcPr>
                  <w:tcW w:w="44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F319D2" w:rsidRPr="00F319D2" w:rsidRDefault="00F319D2" w:rsidP="00F319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319D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на личном приеме</w:t>
                  </w:r>
                </w:p>
              </w:tc>
              <w:tc>
                <w:tcPr>
                  <w:tcW w:w="171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F319D2" w:rsidRPr="00F319D2" w:rsidRDefault="00F319D2" w:rsidP="00F319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319D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3</w:t>
                  </w:r>
                </w:p>
              </w:tc>
            </w:tr>
            <w:tr w:rsidR="00F319D2" w:rsidRPr="00F319D2">
              <w:trPr>
                <w:tblCellSpacing w:w="22" w:type="dxa"/>
              </w:trPr>
              <w:tc>
                <w:tcPr>
                  <w:tcW w:w="44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F319D2" w:rsidRPr="00F319D2" w:rsidRDefault="00F319D2" w:rsidP="00F319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319D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на выездном приеме</w:t>
                  </w:r>
                </w:p>
              </w:tc>
              <w:tc>
                <w:tcPr>
                  <w:tcW w:w="171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F319D2" w:rsidRPr="00F319D2" w:rsidRDefault="00F319D2" w:rsidP="00F31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19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319D2" w:rsidRPr="00F319D2">
              <w:trPr>
                <w:tblCellSpacing w:w="22" w:type="dxa"/>
              </w:trPr>
              <w:tc>
                <w:tcPr>
                  <w:tcW w:w="44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F319D2" w:rsidRPr="00F319D2" w:rsidRDefault="00F319D2" w:rsidP="00F319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319D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по телефону</w:t>
                  </w:r>
                </w:p>
              </w:tc>
              <w:tc>
                <w:tcPr>
                  <w:tcW w:w="171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F319D2" w:rsidRPr="00F319D2" w:rsidRDefault="00F319D2" w:rsidP="00F31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19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319D2" w:rsidRPr="00F319D2">
              <w:trPr>
                <w:tblCellSpacing w:w="22" w:type="dxa"/>
              </w:trPr>
              <w:tc>
                <w:tcPr>
                  <w:tcW w:w="44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F319D2" w:rsidRPr="00F319D2" w:rsidRDefault="00F319D2" w:rsidP="00F319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319D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</w:p>
              </w:tc>
              <w:tc>
                <w:tcPr>
                  <w:tcW w:w="171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F319D2" w:rsidRPr="00F319D2" w:rsidRDefault="00F319D2" w:rsidP="00F319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319D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</w:p>
              </w:tc>
            </w:tr>
            <w:tr w:rsidR="00F319D2" w:rsidRPr="00F319D2">
              <w:trPr>
                <w:tblCellSpacing w:w="22" w:type="dxa"/>
              </w:trPr>
              <w:tc>
                <w:tcPr>
                  <w:tcW w:w="44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F319D2" w:rsidRPr="00F319D2" w:rsidRDefault="00F319D2" w:rsidP="00F319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319D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</w:p>
              </w:tc>
              <w:tc>
                <w:tcPr>
                  <w:tcW w:w="171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F319D2" w:rsidRPr="00F319D2" w:rsidRDefault="00F319D2" w:rsidP="00F319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19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319D2" w:rsidRPr="00F319D2">
              <w:trPr>
                <w:tblCellSpacing w:w="22" w:type="dxa"/>
              </w:trPr>
              <w:tc>
                <w:tcPr>
                  <w:tcW w:w="44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F319D2" w:rsidRPr="00F319D2" w:rsidRDefault="00F319D2" w:rsidP="00F319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319D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</w:p>
              </w:tc>
              <w:tc>
                <w:tcPr>
                  <w:tcW w:w="171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78" w:type="dxa"/>
                    <w:bottom w:w="39" w:type="dxa"/>
                    <w:right w:w="78" w:type="dxa"/>
                  </w:tcMar>
                  <w:vAlign w:val="center"/>
                  <w:hideMark/>
                </w:tcPr>
                <w:p w:rsidR="00F319D2" w:rsidRPr="00F319D2" w:rsidRDefault="00F319D2" w:rsidP="00F319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319D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</w:p>
              </w:tc>
            </w:tr>
          </w:tbl>
          <w:p w:rsidR="00F319D2" w:rsidRPr="00F319D2" w:rsidRDefault="00F319D2" w:rsidP="00F31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F319D2" w:rsidRPr="00F319D2" w:rsidRDefault="00F319D2" w:rsidP="00F31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319D2" w:rsidRPr="00F319D2" w:rsidRDefault="00F319D2" w:rsidP="00F319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319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319D2" w:rsidRPr="00F319D2" w:rsidRDefault="00F319D2" w:rsidP="00F319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319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319D2" w:rsidRPr="00F319D2" w:rsidRDefault="00F319D2" w:rsidP="00F319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319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319D2" w:rsidRPr="00F319D2" w:rsidRDefault="00F319D2" w:rsidP="00F319D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319D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F319D2" w:rsidRDefault="00670299" w:rsidP="00F319D2"/>
    <w:sectPr w:rsidR="00670299" w:rsidRPr="00F319D2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10A33"/>
    <w:multiLevelType w:val="multilevel"/>
    <w:tmpl w:val="08DE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328D4"/>
    <w:multiLevelType w:val="multilevel"/>
    <w:tmpl w:val="146C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66A4F"/>
    <w:multiLevelType w:val="multilevel"/>
    <w:tmpl w:val="42B4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442F3E"/>
    <w:multiLevelType w:val="multilevel"/>
    <w:tmpl w:val="30F2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B8760D"/>
    <w:multiLevelType w:val="multilevel"/>
    <w:tmpl w:val="20CA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3C5FA4"/>
    <w:multiLevelType w:val="multilevel"/>
    <w:tmpl w:val="C10CA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D12AFF"/>
    <w:multiLevelType w:val="multilevel"/>
    <w:tmpl w:val="61A2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2D6678"/>
    <w:multiLevelType w:val="multilevel"/>
    <w:tmpl w:val="9944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5D283D"/>
    <w:multiLevelType w:val="multilevel"/>
    <w:tmpl w:val="F016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836A6A"/>
    <w:multiLevelType w:val="multilevel"/>
    <w:tmpl w:val="6C7E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D04557"/>
    <w:multiLevelType w:val="multilevel"/>
    <w:tmpl w:val="DEF86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7A10E1"/>
    <w:multiLevelType w:val="multilevel"/>
    <w:tmpl w:val="6C5E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3"/>
  </w:num>
  <w:num w:numId="9">
    <w:abstractNumId w:val="10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17B7C"/>
    <w:rsid w:val="000378A4"/>
    <w:rsid w:val="000462D1"/>
    <w:rsid w:val="00046588"/>
    <w:rsid w:val="00057D52"/>
    <w:rsid w:val="0006696F"/>
    <w:rsid w:val="00076968"/>
    <w:rsid w:val="0008045E"/>
    <w:rsid w:val="000A5FB1"/>
    <w:rsid w:val="000B1B39"/>
    <w:rsid w:val="000B1C23"/>
    <w:rsid w:val="000B37D2"/>
    <w:rsid w:val="000C0DD9"/>
    <w:rsid w:val="000C3C67"/>
    <w:rsid w:val="000C6461"/>
    <w:rsid w:val="000C64D3"/>
    <w:rsid w:val="000D1C92"/>
    <w:rsid w:val="000D4D7D"/>
    <w:rsid w:val="000F465E"/>
    <w:rsid w:val="000F594E"/>
    <w:rsid w:val="0010045A"/>
    <w:rsid w:val="0010231B"/>
    <w:rsid w:val="001053EC"/>
    <w:rsid w:val="0011409F"/>
    <w:rsid w:val="00115BCB"/>
    <w:rsid w:val="00120A9C"/>
    <w:rsid w:val="00120B23"/>
    <w:rsid w:val="001253FE"/>
    <w:rsid w:val="00127AFC"/>
    <w:rsid w:val="0013582F"/>
    <w:rsid w:val="0015275C"/>
    <w:rsid w:val="00167799"/>
    <w:rsid w:val="001726CC"/>
    <w:rsid w:val="001802FA"/>
    <w:rsid w:val="0018153E"/>
    <w:rsid w:val="00192528"/>
    <w:rsid w:val="00193BAB"/>
    <w:rsid w:val="001958E2"/>
    <w:rsid w:val="00196217"/>
    <w:rsid w:val="00197D89"/>
    <w:rsid w:val="001A40F2"/>
    <w:rsid w:val="001A78F1"/>
    <w:rsid w:val="001B0A50"/>
    <w:rsid w:val="001B535B"/>
    <w:rsid w:val="001C5303"/>
    <w:rsid w:val="001D41CB"/>
    <w:rsid w:val="001D53D6"/>
    <w:rsid w:val="001E24CB"/>
    <w:rsid w:val="001F6A77"/>
    <w:rsid w:val="0020010C"/>
    <w:rsid w:val="0020063A"/>
    <w:rsid w:val="00213347"/>
    <w:rsid w:val="00227E4D"/>
    <w:rsid w:val="0023038D"/>
    <w:rsid w:val="00244414"/>
    <w:rsid w:val="00244D2F"/>
    <w:rsid w:val="0025077F"/>
    <w:rsid w:val="00250AB9"/>
    <w:rsid w:val="0025507A"/>
    <w:rsid w:val="00266C65"/>
    <w:rsid w:val="00282602"/>
    <w:rsid w:val="002A46EB"/>
    <w:rsid w:val="002A57DE"/>
    <w:rsid w:val="002B7A52"/>
    <w:rsid w:val="002C1249"/>
    <w:rsid w:val="002C1CAF"/>
    <w:rsid w:val="002C7201"/>
    <w:rsid w:val="002E066D"/>
    <w:rsid w:val="002E0701"/>
    <w:rsid w:val="002F4322"/>
    <w:rsid w:val="002F66D6"/>
    <w:rsid w:val="003032B0"/>
    <w:rsid w:val="003118A0"/>
    <w:rsid w:val="00316FC5"/>
    <w:rsid w:val="00317AC8"/>
    <w:rsid w:val="003237A1"/>
    <w:rsid w:val="00325893"/>
    <w:rsid w:val="003405A3"/>
    <w:rsid w:val="003428BF"/>
    <w:rsid w:val="003431D8"/>
    <w:rsid w:val="00350C00"/>
    <w:rsid w:val="00360264"/>
    <w:rsid w:val="0036040C"/>
    <w:rsid w:val="003819D0"/>
    <w:rsid w:val="00387F88"/>
    <w:rsid w:val="003A2661"/>
    <w:rsid w:val="003B20F8"/>
    <w:rsid w:val="003C7D80"/>
    <w:rsid w:val="003F35CA"/>
    <w:rsid w:val="00401946"/>
    <w:rsid w:val="00404E1D"/>
    <w:rsid w:val="004114EF"/>
    <w:rsid w:val="004171AE"/>
    <w:rsid w:val="00427930"/>
    <w:rsid w:val="00432FC7"/>
    <w:rsid w:val="00434347"/>
    <w:rsid w:val="00447CB7"/>
    <w:rsid w:val="0045268B"/>
    <w:rsid w:val="00452E63"/>
    <w:rsid w:val="0046430F"/>
    <w:rsid w:val="0048661F"/>
    <w:rsid w:val="004A69EE"/>
    <w:rsid w:val="004B1913"/>
    <w:rsid w:val="004C150F"/>
    <w:rsid w:val="004D04FC"/>
    <w:rsid w:val="004E7DC8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31D54"/>
    <w:rsid w:val="005419B9"/>
    <w:rsid w:val="00551B90"/>
    <w:rsid w:val="00552AAA"/>
    <w:rsid w:val="005720D9"/>
    <w:rsid w:val="00582AB5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E5D54"/>
    <w:rsid w:val="005E7B11"/>
    <w:rsid w:val="005F1D5B"/>
    <w:rsid w:val="005F7E4F"/>
    <w:rsid w:val="00600A4C"/>
    <w:rsid w:val="00622A64"/>
    <w:rsid w:val="00624A8C"/>
    <w:rsid w:val="00627F52"/>
    <w:rsid w:val="00640B2C"/>
    <w:rsid w:val="006431DC"/>
    <w:rsid w:val="00644670"/>
    <w:rsid w:val="00644AC9"/>
    <w:rsid w:val="0064710B"/>
    <w:rsid w:val="00652355"/>
    <w:rsid w:val="006526BA"/>
    <w:rsid w:val="00655BB5"/>
    <w:rsid w:val="00657E1C"/>
    <w:rsid w:val="0066176D"/>
    <w:rsid w:val="0066176F"/>
    <w:rsid w:val="0066262A"/>
    <w:rsid w:val="00670299"/>
    <w:rsid w:val="00680A8E"/>
    <w:rsid w:val="00691307"/>
    <w:rsid w:val="00693EC8"/>
    <w:rsid w:val="00694E76"/>
    <w:rsid w:val="00696086"/>
    <w:rsid w:val="00697775"/>
    <w:rsid w:val="006A6272"/>
    <w:rsid w:val="006B2931"/>
    <w:rsid w:val="006B5E99"/>
    <w:rsid w:val="006C246A"/>
    <w:rsid w:val="006C4B28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65B69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0AF0"/>
    <w:rsid w:val="008A6A1C"/>
    <w:rsid w:val="008B1666"/>
    <w:rsid w:val="008B26FE"/>
    <w:rsid w:val="008C3396"/>
    <w:rsid w:val="008E43BB"/>
    <w:rsid w:val="008E5B1E"/>
    <w:rsid w:val="008F1651"/>
    <w:rsid w:val="009140F6"/>
    <w:rsid w:val="00916BE9"/>
    <w:rsid w:val="009206DE"/>
    <w:rsid w:val="00936F53"/>
    <w:rsid w:val="0094027F"/>
    <w:rsid w:val="00940909"/>
    <w:rsid w:val="009429A2"/>
    <w:rsid w:val="00947BE0"/>
    <w:rsid w:val="00947E15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0BD1"/>
    <w:rsid w:val="00A261A7"/>
    <w:rsid w:val="00A31506"/>
    <w:rsid w:val="00A322C6"/>
    <w:rsid w:val="00A35A6A"/>
    <w:rsid w:val="00A60974"/>
    <w:rsid w:val="00A84773"/>
    <w:rsid w:val="00A90115"/>
    <w:rsid w:val="00A93640"/>
    <w:rsid w:val="00A96D1F"/>
    <w:rsid w:val="00AB1689"/>
    <w:rsid w:val="00AB3AFC"/>
    <w:rsid w:val="00AB6728"/>
    <w:rsid w:val="00AC2C86"/>
    <w:rsid w:val="00AC4C32"/>
    <w:rsid w:val="00AE1CDE"/>
    <w:rsid w:val="00AE3297"/>
    <w:rsid w:val="00AF632D"/>
    <w:rsid w:val="00B0371A"/>
    <w:rsid w:val="00B15DA3"/>
    <w:rsid w:val="00B1784C"/>
    <w:rsid w:val="00B32D07"/>
    <w:rsid w:val="00B407B2"/>
    <w:rsid w:val="00B62D90"/>
    <w:rsid w:val="00B743E2"/>
    <w:rsid w:val="00B913B3"/>
    <w:rsid w:val="00B92B29"/>
    <w:rsid w:val="00BA2716"/>
    <w:rsid w:val="00BA3D9B"/>
    <w:rsid w:val="00BA5986"/>
    <w:rsid w:val="00BB14E0"/>
    <w:rsid w:val="00BB1BEB"/>
    <w:rsid w:val="00BB7052"/>
    <w:rsid w:val="00BC39DF"/>
    <w:rsid w:val="00BC476D"/>
    <w:rsid w:val="00BC569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65939"/>
    <w:rsid w:val="00C72A83"/>
    <w:rsid w:val="00C75767"/>
    <w:rsid w:val="00C804BB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4267"/>
    <w:rsid w:val="00D2779A"/>
    <w:rsid w:val="00D37F2D"/>
    <w:rsid w:val="00D40DEE"/>
    <w:rsid w:val="00D45A75"/>
    <w:rsid w:val="00D47274"/>
    <w:rsid w:val="00D50194"/>
    <w:rsid w:val="00D6379B"/>
    <w:rsid w:val="00D80469"/>
    <w:rsid w:val="00D86AB8"/>
    <w:rsid w:val="00DA1644"/>
    <w:rsid w:val="00DA44D5"/>
    <w:rsid w:val="00DA6AFC"/>
    <w:rsid w:val="00DB5809"/>
    <w:rsid w:val="00DC2C4A"/>
    <w:rsid w:val="00DD3696"/>
    <w:rsid w:val="00DE45B3"/>
    <w:rsid w:val="00DE5345"/>
    <w:rsid w:val="00DF11AB"/>
    <w:rsid w:val="00DF2765"/>
    <w:rsid w:val="00DF2822"/>
    <w:rsid w:val="00DF7346"/>
    <w:rsid w:val="00E032AA"/>
    <w:rsid w:val="00E121A9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D6D20"/>
    <w:rsid w:val="00EE1327"/>
    <w:rsid w:val="00EF2983"/>
    <w:rsid w:val="00EF5276"/>
    <w:rsid w:val="00F12D79"/>
    <w:rsid w:val="00F20923"/>
    <w:rsid w:val="00F215D0"/>
    <w:rsid w:val="00F23D2D"/>
    <w:rsid w:val="00F25E90"/>
    <w:rsid w:val="00F2694B"/>
    <w:rsid w:val="00F30C83"/>
    <w:rsid w:val="00F319D2"/>
    <w:rsid w:val="00F37890"/>
    <w:rsid w:val="00F423F9"/>
    <w:rsid w:val="00F5415B"/>
    <w:rsid w:val="00F60B8F"/>
    <w:rsid w:val="00F82759"/>
    <w:rsid w:val="00F93E08"/>
    <w:rsid w:val="00F95D51"/>
    <w:rsid w:val="00F972D7"/>
    <w:rsid w:val="00FA487A"/>
    <w:rsid w:val="00FA5411"/>
    <w:rsid w:val="00FA5DBB"/>
    <w:rsid w:val="00FB1FD6"/>
    <w:rsid w:val="00FD1ED0"/>
    <w:rsid w:val="00FD2A21"/>
    <w:rsid w:val="00FE5AA0"/>
    <w:rsid w:val="00FF39F6"/>
    <w:rsid w:val="00FF4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A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B3A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3AF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73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09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13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8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25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278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6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70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7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38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898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6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6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4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5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61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62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28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30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8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46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8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03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64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23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65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6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6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26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8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2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2028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9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81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92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78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84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46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74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3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16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31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3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40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003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33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45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1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62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01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49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22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75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568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22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74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37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1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158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8436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251</cp:revision>
  <dcterms:created xsi:type="dcterms:W3CDTF">2025-01-02T10:58:00Z</dcterms:created>
  <dcterms:modified xsi:type="dcterms:W3CDTF">2025-01-08T13:05:00Z</dcterms:modified>
</cp:coreProperties>
</file>